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D74A" w14:textId="77777777" w:rsidR="003A268A" w:rsidRPr="003C6A5F" w:rsidRDefault="003A268A" w:rsidP="003A268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  <w:cs/>
        </w:rPr>
      </w:pPr>
      <w:r w:rsidRPr="003C6A5F">
        <w:rPr>
          <w:rFonts w:ascii="TH SarabunPSK" w:hAnsi="TH SarabunPSK" w:cs="TH SarabunPSK"/>
          <w:sz w:val="32"/>
          <w:szCs w:val="32"/>
          <w:u w:val="single"/>
          <w:cs/>
        </w:rPr>
        <w:t>แบบประเมินการควบคุมภายในด้วยตนเอง(</w:t>
      </w:r>
      <w:r w:rsidRPr="003C6A5F">
        <w:rPr>
          <w:rFonts w:ascii="TH SarabunPSK" w:hAnsi="TH SarabunPSK" w:cs="TH SarabunPSK"/>
          <w:sz w:val="32"/>
          <w:szCs w:val="32"/>
          <w:u w:val="single"/>
        </w:rPr>
        <w:t xml:space="preserve">Control </w:t>
      </w:r>
      <w:proofErr w:type="spellStart"/>
      <w:r w:rsidRPr="003C6A5F">
        <w:rPr>
          <w:rFonts w:ascii="TH SarabunPSK" w:hAnsi="TH SarabunPSK" w:cs="TH SarabunPSK"/>
          <w:sz w:val="32"/>
          <w:szCs w:val="32"/>
          <w:u w:val="single"/>
        </w:rPr>
        <w:t>Self Assessment</w:t>
      </w:r>
      <w:proofErr w:type="spellEnd"/>
      <w:r w:rsidRPr="003C6A5F">
        <w:rPr>
          <w:rFonts w:ascii="TH SarabunPSK" w:hAnsi="TH SarabunPSK" w:cs="TH SarabunPSK"/>
          <w:sz w:val="32"/>
          <w:szCs w:val="32"/>
          <w:u w:val="single"/>
        </w:rPr>
        <w:t xml:space="preserve"> :</w:t>
      </w:r>
      <w:r w:rsidRPr="003C6A5F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3C6A5F">
        <w:rPr>
          <w:rFonts w:ascii="TH SarabunPSK" w:hAnsi="TH SarabunPSK" w:cs="TH SarabunPSK"/>
          <w:sz w:val="32"/>
          <w:szCs w:val="32"/>
          <w:u w:val="single"/>
        </w:rPr>
        <w:t>CSA</w:t>
      </w:r>
      <w:r w:rsidRPr="003C6A5F">
        <w:rPr>
          <w:rFonts w:ascii="TH SarabunPSK" w:hAnsi="TH SarabunPSK" w:cs="TH SarabunPSK"/>
          <w:sz w:val="32"/>
          <w:szCs w:val="32"/>
          <w:u w:val="single"/>
          <w:cs/>
        </w:rPr>
        <w:t>)</w:t>
      </w:r>
    </w:p>
    <w:p w14:paraId="303D2546" w14:textId="77777777" w:rsidR="003A268A" w:rsidRPr="003C6A5F" w:rsidRDefault="003A268A" w:rsidP="003A268A">
      <w:pPr>
        <w:pStyle w:val="a9"/>
        <w:numPr>
          <w:ilvl w:val="0"/>
          <w:numId w:val="1"/>
        </w:numPr>
        <w:tabs>
          <w:tab w:val="left" w:pos="5103"/>
        </w:tabs>
        <w:autoSpaceDE w:val="0"/>
        <w:autoSpaceDN w:val="0"/>
        <w:adjustRightInd w:val="0"/>
        <w:spacing w:before="120"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3C6A5F">
        <w:rPr>
          <w:rFonts w:ascii="TH SarabunPSK" w:hAnsi="TH SarabunPSK" w:cs="TH SarabunPSK"/>
          <w:sz w:val="32"/>
          <w:szCs w:val="32"/>
          <w:cs/>
        </w:rPr>
        <w:t>ให้วิเคราะห์ภารกิจตามกฎหมายที่จัดตั้งหน่วยงานหรือภารกิจตามแผนการดำเนินการหรือภารกิจอื่นๆที่สำคัญของหน่วยงานของหน่วยงานพร้อมระบุวัตถุประสงค์ จำนวน 1 เรื่อง  (นำข้อมูลไปใส่ในแบบ ปค. 5</w:t>
      </w:r>
      <w:r w:rsidRPr="003C6A5F">
        <w:rPr>
          <w:rFonts w:ascii="TH SarabunPSK" w:hAnsi="TH SarabunPSK" w:cs="TH SarabunPSK"/>
          <w:sz w:val="32"/>
          <w:szCs w:val="32"/>
        </w:rPr>
        <w:t xml:space="preserve"> </w:t>
      </w:r>
      <w:r w:rsidRPr="003C6A5F">
        <w:rPr>
          <w:rFonts w:ascii="TH SarabunPSK" w:hAnsi="TH SarabunPSK" w:cs="TH SarabunPSK"/>
          <w:sz w:val="32"/>
          <w:szCs w:val="32"/>
          <w:cs/>
        </w:rPr>
        <w:t xml:space="preserve">ช่องที่ </w:t>
      </w:r>
      <w:r w:rsidRPr="003C6A5F">
        <w:rPr>
          <w:rFonts w:ascii="TH SarabunPSK" w:hAnsi="TH SarabunPSK" w:cs="TH SarabunPSK"/>
          <w:sz w:val="32"/>
          <w:szCs w:val="32"/>
        </w:rPr>
        <w:t>1)</w:t>
      </w:r>
    </w:p>
    <w:p w14:paraId="34CBBDC8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6A5F">
        <w:rPr>
          <w:rFonts w:ascii="TH SarabunPSK" w:hAnsi="TH SarabunPSK" w:cs="TH SarabunPSK"/>
          <w:sz w:val="32"/>
          <w:szCs w:val="32"/>
          <w:cs/>
        </w:rPr>
        <w:t xml:space="preserve">    1.1 เรื่อง ......................................................................................................................................................</w:t>
      </w:r>
      <w:r w:rsidRPr="003C6A5F">
        <w:rPr>
          <w:rFonts w:ascii="TH SarabunPSK" w:hAnsi="TH SarabunPSK" w:cs="TH SarabunPSK"/>
          <w:sz w:val="32"/>
          <w:szCs w:val="32"/>
        </w:rPr>
        <w:t>....</w:t>
      </w:r>
    </w:p>
    <w:p w14:paraId="073C62D9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6A5F">
        <w:rPr>
          <w:rFonts w:ascii="TH SarabunPSK" w:hAnsi="TH SarabunPSK" w:cs="TH SarabunPSK"/>
          <w:sz w:val="32"/>
          <w:szCs w:val="32"/>
        </w:rPr>
        <w:t xml:space="preserve">    1.2 </w:t>
      </w:r>
      <w:r w:rsidRPr="003C6A5F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3C6A5F">
        <w:rPr>
          <w:rFonts w:ascii="TH SarabunPSK" w:hAnsi="TH SarabunPSK" w:cs="TH SarabunPSK"/>
          <w:sz w:val="32"/>
          <w:szCs w:val="32"/>
        </w:rPr>
        <w:t>……….</w:t>
      </w:r>
      <w:r w:rsidRPr="003C6A5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3C6A5F">
        <w:rPr>
          <w:rFonts w:ascii="TH SarabunPSK" w:hAnsi="TH SarabunPSK" w:cs="TH SarabunPSK"/>
          <w:sz w:val="32"/>
          <w:szCs w:val="32"/>
        </w:rPr>
        <w:t>..</w:t>
      </w:r>
    </w:p>
    <w:p w14:paraId="32A8D35C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C6A5F">
        <w:rPr>
          <w:rFonts w:ascii="TH SarabunPSK" w:hAnsi="TH SarabunPSK" w:cs="TH SarabunPSK"/>
          <w:sz w:val="32"/>
          <w:szCs w:val="32"/>
          <w:cs/>
        </w:rPr>
        <w:t xml:space="preserve">         ..................................................................................................................................................................</w:t>
      </w:r>
    </w:p>
    <w:p w14:paraId="11C13090" w14:textId="77777777" w:rsidR="003A268A" w:rsidRPr="003C6A5F" w:rsidRDefault="003A268A" w:rsidP="003A268A">
      <w:pPr>
        <w:pStyle w:val="a9"/>
        <w:numPr>
          <w:ilvl w:val="0"/>
          <w:numId w:val="1"/>
        </w:numPr>
        <w:tabs>
          <w:tab w:val="left" w:pos="5103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3C6A5F">
        <w:rPr>
          <w:rFonts w:ascii="TH SarabunPSK" w:hAnsi="TH SarabunPSK" w:cs="TH SarabunPSK"/>
          <w:sz w:val="32"/>
          <w:szCs w:val="32"/>
          <w:cs/>
        </w:rPr>
        <w:t>ภารกิจนั้น  มีขั้นตอนหรือกระบวนการปฏิบัติอะไรบ้าง หรือทำอย่างไรที่จะทำให้บรรลุตามวัตถุประสงค์</w:t>
      </w:r>
    </w:p>
    <w:p w14:paraId="3B70CA5F" w14:textId="77777777" w:rsidR="003A268A" w:rsidRPr="003C6A5F" w:rsidRDefault="003A268A" w:rsidP="003A268A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3C6A5F">
        <w:rPr>
          <w:rFonts w:ascii="TH SarabunPSK" w:hAnsi="TH SarabunPSK" w:cs="TH SarabunPSK"/>
          <w:sz w:val="32"/>
          <w:szCs w:val="32"/>
          <w:cs/>
        </w:rPr>
        <w:t>2.1 ...................................................................................................................................</w:t>
      </w:r>
      <w:r w:rsidRPr="003C6A5F">
        <w:rPr>
          <w:rFonts w:ascii="TH SarabunPSK" w:hAnsi="TH SarabunPSK" w:cs="TH SarabunPSK"/>
          <w:sz w:val="32"/>
          <w:szCs w:val="32"/>
        </w:rPr>
        <w:t>..............................</w:t>
      </w:r>
    </w:p>
    <w:p w14:paraId="711071FB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6A5F">
        <w:rPr>
          <w:rFonts w:ascii="TH SarabunPSK" w:hAnsi="TH SarabunPSK" w:cs="TH SarabunPSK"/>
          <w:sz w:val="32"/>
          <w:szCs w:val="32"/>
        </w:rPr>
        <w:t xml:space="preserve">    2.2 ……………………………………………………………………………………………………………………………………………….</w:t>
      </w:r>
    </w:p>
    <w:p w14:paraId="1EF1915D" w14:textId="77777777" w:rsidR="003A268A" w:rsidRPr="003C6A5F" w:rsidRDefault="003A268A" w:rsidP="003A268A">
      <w:pPr>
        <w:tabs>
          <w:tab w:val="left" w:pos="426"/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6A5F">
        <w:rPr>
          <w:rFonts w:ascii="TH SarabunPSK" w:hAnsi="TH SarabunPSK" w:cs="TH SarabunPSK"/>
          <w:sz w:val="32"/>
          <w:szCs w:val="32"/>
          <w:cs/>
        </w:rPr>
        <w:t xml:space="preserve">3. ให้วิเคราะห์ว่าขั้นตอนหรือกระบวนการที่ปฏิบัติอยู่ (จากข้อ </w:t>
      </w:r>
      <w:r w:rsidRPr="003C6A5F">
        <w:rPr>
          <w:rFonts w:ascii="TH SarabunPSK" w:hAnsi="TH SarabunPSK" w:cs="TH SarabunPSK"/>
          <w:sz w:val="32"/>
          <w:szCs w:val="32"/>
        </w:rPr>
        <w:t>2</w:t>
      </w:r>
      <w:r w:rsidRPr="003C6A5F">
        <w:rPr>
          <w:rFonts w:ascii="TH SarabunPSK" w:hAnsi="TH SarabunPSK" w:cs="TH SarabunPSK"/>
          <w:sz w:val="32"/>
          <w:szCs w:val="32"/>
          <w:cs/>
        </w:rPr>
        <w:t>) ดำเนินการอย่างไร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4658"/>
      </w:tblGrid>
      <w:tr w:rsidR="003A268A" w:rsidRPr="003C6A5F" w14:paraId="7251ADB3" w14:textId="77777777" w:rsidTr="00FE1733">
        <w:tc>
          <w:tcPr>
            <w:tcW w:w="4657" w:type="dxa"/>
          </w:tcPr>
          <w:p w14:paraId="346254E8" w14:textId="77777777" w:rsidR="003A268A" w:rsidRPr="003C6A5F" w:rsidRDefault="003A268A" w:rsidP="00FE1733">
            <w:pPr>
              <w:tabs>
                <w:tab w:val="left" w:pos="426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6A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ขั้นตอน/กระบวนการปฏิบัติ (จากข้อ </w:t>
            </w:r>
            <w:r w:rsidRPr="003C6A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C6A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58" w:type="dxa"/>
          </w:tcPr>
          <w:p w14:paraId="3B6023FE" w14:textId="77777777" w:rsidR="003A268A" w:rsidRPr="003C6A5F" w:rsidRDefault="003A268A" w:rsidP="00FE17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6A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การดำเนินการ </w:t>
            </w: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(นำข้อมูลไปใส่แบบ ปค.5</w:t>
            </w:r>
            <w:r w:rsidRPr="003C6A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(ช่องที่ 3))</w:t>
            </w:r>
          </w:p>
        </w:tc>
      </w:tr>
      <w:tr w:rsidR="003A268A" w:rsidRPr="003C6A5F" w14:paraId="28A56AF9" w14:textId="77777777" w:rsidTr="00FE1733">
        <w:tc>
          <w:tcPr>
            <w:tcW w:w="4657" w:type="dxa"/>
          </w:tcPr>
          <w:p w14:paraId="4281917B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8" w:type="dxa"/>
          </w:tcPr>
          <w:p w14:paraId="7FB6F36C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268A" w:rsidRPr="003C6A5F" w14:paraId="2830F0B3" w14:textId="77777777" w:rsidTr="00FE1733">
        <w:tc>
          <w:tcPr>
            <w:tcW w:w="4657" w:type="dxa"/>
          </w:tcPr>
          <w:p w14:paraId="6D05AC4B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8" w:type="dxa"/>
          </w:tcPr>
          <w:p w14:paraId="0DAFB149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8EB8D3" w14:textId="77777777" w:rsidR="003A268A" w:rsidRPr="003C6A5F" w:rsidRDefault="003A268A" w:rsidP="003A268A">
      <w:pPr>
        <w:tabs>
          <w:tab w:val="left" w:pos="426"/>
          <w:tab w:val="left" w:pos="5103"/>
        </w:tabs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C6A5F">
        <w:rPr>
          <w:rFonts w:ascii="TH SarabunPSK" w:hAnsi="TH SarabunPSK" w:cs="TH SarabunPSK"/>
          <w:sz w:val="32"/>
          <w:szCs w:val="32"/>
          <w:cs/>
        </w:rPr>
        <w:t xml:space="preserve">4. ขั้นตอนหรือกระบวนการที่ปฏิบัติอยู่  เป็นอย่างไร (บรรลุวัตถุประสงค์/ไม่บรรลุวัตถุประสงค์) </w:t>
      </w:r>
    </w:p>
    <w:p w14:paraId="16556087" w14:textId="77777777" w:rsidR="003A268A" w:rsidRPr="003C6A5F" w:rsidRDefault="003A268A" w:rsidP="003A268A">
      <w:pPr>
        <w:pStyle w:val="a9"/>
        <w:tabs>
          <w:tab w:val="left" w:pos="426"/>
          <w:tab w:val="left" w:pos="5103"/>
        </w:tabs>
        <w:autoSpaceDE w:val="0"/>
        <w:autoSpaceDN w:val="0"/>
        <w:adjustRightInd w:val="0"/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3C6A5F">
        <w:rPr>
          <w:rFonts w:ascii="TH SarabunPSK" w:hAnsi="TH SarabunPSK" w:cs="TH SarabunPSK"/>
          <w:sz w:val="32"/>
          <w:szCs w:val="32"/>
          <w:cs/>
        </w:rPr>
        <w:t xml:space="preserve">     ถ้าไม่บรรลุวัตถุประสงค์มีความเสี่ยงอะไร</w:t>
      </w:r>
    </w:p>
    <w:p w14:paraId="6464E7D8" w14:textId="77777777" w:rsidR="003A268A" w:rsidRPr="003C6A5F" w:rsidRDefault="003A268A" w:rsidP="003A268A">
      <w:pPr>
        <w:pStyle w:val="a9"/>
        <w:tabs>
          <w:tab w:val="left" w:pos="993"/>
          <w:tab w:val="left" w:pos="5103"/>
        </w:tabs>
        <w:autoSpaceDE w:val="0"/>
        <w:autoSpaceDN w:val="0"/>
        <w:adjustRightInd w:val="0"/>
        <w:spacing w:after="0" w:line="240" w:lineRule="auto"/>
        <w:ind w:left="993"/>
        <w:rPr>
          <w:rFonts w:ascii="TH SarabunPSK" w:hAnsi="TH SarabunPSK" w:cs="TH SarabunPSK"/>
          <w:color w:val="000000"/>
          <w:sz w:val="32"/>
          <w:szCs w:val="32"/>
        </w:rPr>
      </w:pPr>
      <w:r w:rsidRPr="003C6A5F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3C6A5F">
        <w:rPr>
          <w:rFonts w:ascii="TH SarabunPSK" w:hAnsi="TH SarabunPSK" w:cs="TH SarabunPSK"/>
          <w:b/>
          <w:bCs/>
          <w:sz w:val="32"/>
          <w:szCs w:val="32"/>
          <w:cs/>
        </w:rPr>
        <w:t>จากการประเมินผลการควบคุม พบว่า</w:t>
      </w:r>
      <w:r w:rsidRPr="003C6A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6A5F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</w:t>
      </w:r>
    </w:p>
    <w:p w14:paraId="0E1F2A48" w14:textId="77777777" w:rsidR="003A268A" w:rsidRPr="003C6A5F" w:rsidRDefault="003A268A" w:rsidP="003A268A">
      <w:pPr>
        <w:pStyle w:val="a9"/>
        <w:tabs>
          <w:tab w:val="left" w:pos="993"/>
          <w:tab w:val="left" w:pos="5103"/>
        </w:tabs>
        <w:autoSpaceDE w:val="0"/>
        <w:autoSpaceDN w:val="0"/>
        <w:adjustRightInd w:val="0"/>
        <w:spacing w:after="0" w:line="240" w:lineRule="auto"/>
        <w:ind w:left="993"/>
        <w:rPr>
          <w:rFonts w:ascii="TH SarabunPSK" w:hAnsi="TH SarabunPSK" w:cs="TH SarabunPSK"/>
          <w:i/>
          <w:iCs/>
          <w:color w:val="C00000"/>
          <w:sz w:val="32"/>
          <w:szCs w:val="32"/>
        </w:rPr>
      </w:pPr>
      <w:r w:rsidRPr="003C6A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  <w:r w:rsidRPr="003C6A5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C6A5F">
        <w:rPr>
          <w:rFonts w:ascii="TH SarabunPSK" w:hAnsi="TH SarabunPSK" w:cs="TH SarabunPSK"/>
          <w:sz w:val="32"/>
          <w:szCs w:val="32"/>
          <w:cs/>
        </w:rPr>
        <w:t>(นำข้อมูลไปใส่ในแบบ ปค.5</w:t>
      </w:r>
      <w:r w:rsidRPr="003C6A5F">
        <w:rPr>
          <w:rFonts w:ascii="TH SarabunPSK" w:hAnsi="TH SarabunPSK" w:cs="TH SarabunPSK"/>
          <w:sz w:val="32"/>
          <w:szCs w:val="32"/>
        </w:rPr>
        <w:t xml:space="preserve"> </w:t>
      </w:r>
      <w:r w:rsidRPr="003C6A5F">
        <w:rPr>
          <w:rFonts w:ascii="TH SarabunPSK" w:hAnsi="TH SarabunPSK" w:cs="TH SarabunPSK"/>
          <w:sz w:val="32"/>
          <w:szCs w:val="32"/>
          <w:cs/>
        </w:rPr>
        <w:t>ช่องที่ 4)</w:t>
      </w:r>
    </w:p>
    <w:p w14:paraId="5CA5B358" w14:textId="77777777" w:rsidR="003A268A" w:rsidRPr="003C6A5F" w:rsidRDefault="003A268A" w:rsidP="003A268A">
      <w:pPr>
        <w:pStyle w:val="a9"/>
        <w:tabs>
          <w:tab w:val="left" w:pos="993"/>
          <w:tab w:val="left" w:pos="5103"/>
        </w:tabs>
        <w:autoSpaceDE w:val="0"/>
        <w:autoSpaceDN w:val="0"/>
        <w:adjustRightInd w:val="0"/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3C6A5F">
        <w:rPr>
          <w:rFonts w:ascii="TH SarabunPSK" w:hAnsi="TH SarabunPSK" w:cs="TH SarabunPSK"/>
          <w:b/>
          <w:bCs/>
          <w:sz w:val="32"/>
          <w:szCs w:val="32"/>
        </w:rPr>
        <w:t xml:space="preserve">4.2 </w:t>
      </w:r>
      <w:r w:rsidRPr="003C6A5F">
        <w:rPr>
          <w:rFonts w:ascii="TH SarabunPSK" w:hAnsi="TH SarabunPSK" w:cs="TH SarabunPSK"/>
          <w:b/>
          <w:bCs/>
          <w:sz w:val="32"/>
          <w:szCs w:val="32"/>
          <w:cs/>
        </w:rPr>
        <w:t>ถ้าไม่บรรลุวัตถุประสงค์มีความเสี่ยงอย่างไร</w:t>
      </w:r>
      <w:r w:rsidRPr="003C6A5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</w:t>
      </w:r>
    </w:p>
    <w:p w14:paraId="5BDE10BB" w14:textId="77777777" w:rsidR="003A268A" w:rsidRPr="003C6A5F" w:rsidRDefault="003A268A" w:rsidP="003A268A">
      <w:pPr>
        <w:pStyle w:val="a9"/>
        <w:tabs>
          <w:tab w:val="left" w:pos="993"/>
          <w:tab w:val="left" w:pos="5103"/>
        </w:tabs>
        <w:autoSpaceDE w:val="0"/>
        <w:autoSpaceDN w:val="0"/>
        <w:adjustRightInd w:val="0"/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3C6A5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...............................................................................................(นำข้อมูลไปใส่ในแบบ ปค. 5</w:t>
      </w:r>
      <w:r w:rsidRPr="003C6A5F">
        <w:rPr>
          <w:rFonts w:ascii="TH SarabunPSK" w:hAnsi="TH SarabunPSK" w:cs="TH SarabunPSK"/>
          <w:sz w:val="32"/>
          <w:szCs w:val="32"/>
        </w:rPr>
        <w:t xml:space="preserve"> </w:t>
      </w:r>
      <w:r w:rsidRPr="003C6A5F">
        <w:rPr>
          <w:rFonts w:ascii="TH SarabunPSK" w:hAnsi="TH SarabunPSK" w:cs="TH SarabunPSK"/>
          <w:sz w:val="32"/>
          <w:szCs w:val="32"/>
          <w:cs/>
        </w:rPr>
        <w:t>ช่องที่ 2</w:t>
      </w:r>
      <w:r w:rsidRPr="003C6A5F">
        <w:rPr>
          <w:rFonts w:ascii="TH SarabunPSK" w:hAnsi="TH SarabunPSK" w:cs="TH SarabunPSK"/>
          <w:sz w:val="32"/>
          <w:szCs w:val="32"/>
        </w:rPr>
        <w:t>)</w:t>
      </w:r>
    </w:p>
    <w:p w14:paraId="7134C6FF" w14:textId="77777777" w:rsidR="003A268A" w:rsidRPr="003C6A5F" w:rsidRDefault="003A268A" w:rsidP="003A268A">
      <w:pPr>
        <w:tabs>
          <w:tab w:val="left" w:pos="426"/>
          <w:tab w:val="left" w:pos="5103"/>
        </w:tabs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C6A5F">
        <w:rPr>
          <w:rFonts w:ascii="TH SarabunPSK" w:hAnsi="TH SarabunPSK" w:cs="TH SarabunPSK"/>
          <w:sz w:val="32"/>
          <w:szCs w:val="32"/>
          <w:cs/>
        </w:rPr>
        <w:t>5. ให้วิเคราะห์ความเสี่ยงที่พบว่ายังมีอยู่  (ปัญหา) ว่าเกิดจากสาเหตุอะไร  จะแก้ไขอย่างไร  ใครเป็นคนแก้ไข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3566"/>
        <w:gridCol w:w="2813"/>
      </w:tblGrid>
      <w:tr w:rsidR="003A268A" w:rsidRPr="003C6A5F" w14:paraId="637C18CF" w14:textId="77777777" w:rsidTr="00FE1733">
        <w:tc>
          <w:tcPr>
            <w:tcW w:w="3794" w:type="dxa"/>
            <w:vAlign w:val="center"/>
          </w:tcPr>
          <w:p w14:paraId="10C32884" w14:textId="77777777" w:rsidR="003A268A" w:rsidRPr="003C6A5F" w:rsidRDefault="003A268A" w:rsidP="00FE1733">
            <w:pPr>
              <w:tabs>
                <w:tab w:val="left" w:pos="426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ปัญหา/สาเหตุ</w:t>
            </w:r>
          </w:p>
          <w:p w14:paraId="29F5F771" w14:textId="77777777" w:rsidR="003A268A" w:rsidRPr="003C6A5F" w:rsidRDefault="003A268A" w:rsidP="00FE1733">
            <w:pPr>
              <w:tabs>
                <w:tab w:val="left" w:pos="426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(นำข้อมูลไปใส่ในแบบ ปค. 5</w:t>
            </w:r>
            <w:r w:rsidRPr="003C6A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ช่องที่ 5</w:t>
            </w:r>
            <w:r w:rsidRPr="003C6A5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566" w:type="dxa"/>
            <w:vAlign w:val="center"/>
          </w:tcPr>
          <w:p w14:paraId="5C227953" w14:textId="77777777" w:rsidR="003A268A" w:rsidRPr="003C6A5F" w:rsidRDefault="003A268A" w:rsidP="00FE1733">
            <w:pPr>
              <w:tabs>
                <w:tab w:val="left" w:pos="426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 (การปรับปรุงการควบคุม)</w:t>
            </w:r>
          </w:p>
          <w:p w14:paraId="319545BC" w14:textId="77777777" w:rsidR="003A268A" w:rsidRPr="003C6A5F" w:rsidRDefault="003A268A" w:rsidP="00FE1733">
            <w:pPr>
              <w:tabs>
                <w:tab w:val="left" w:pos="426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right="-108" w:hanging="108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(นำข้อมูลไปใส่ในแบบ ปค. 5</w:t>
            </w:r>
            <w:r w:rsidRPr="003C6A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ช่องที่ 6</w:t>
            </w:r>
            <w:r w:rsidRPr="003C6A5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13" w:type="dxa"/>
            <w:vAlign w:val="center"/>
          </w:tcPr>
          <w:p w14:paraId="46A11C4E" w14:textId="77777777" w:rsidR="003A268A" w:rsidRPr="003C6A5F" w:rsidRDefault="003A268A" w:rsidP="00FE1733">
            <w:pPr>
              <w:tabs>
                <w:tab w:val="left" w:pos="426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กำหนดเสร็จ/ผู้รับผิดชอบ</w:t>
            </w:r>
          </w:p>
          <w:p w14:paraId="2DC7C277" w14:textId="77777777" w:rsidR="003A268A" w:rsidRPr="003C6A5F" w:rsidRDefault="003A268A" w:rsidP="00FE1733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(นำข้อมูลไปใส่ในแบบ ปค.5</w:t>
            </w:r>
            <w:r w:rsidRPr="003C6A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ช่องที่ 7</w:t>
            </w:r>
            <w:r w:rsidRPr="003C6A5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3A268A" w:rsidRPr="003C6A5F" w14:paraId="579BCB1B" w14:textId="77777777" w:rsidTr="00FE1733">
        <w:tc>
          <w:tcPr>
            <w:tcW w:w="3794" w:type="dxa"/>
          </w:tcPr>
          <w:p w14:paraId="2AD0A547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ปัญหา </w:t>
            </w:r>
            <w:r w:rsidRPr="003C6A5F">
              <w:rPr>
                <w:rFonts w:ascii="TH SarabunPSK" w:hAnsi="TH SarabunPSK" w:cs="TH SarabunPSK"/>
                <w:sz w:val="32"/>
                <w:szCs w:val="32"/>
              </w:rPr>
              <w:t>: ………………………………………………</w:t>
            </w:r>
          </w:p>
          <w:p w14:paraId="216153BC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</w:rPr>
              <w:t xml:space="preserve">          ……………………………………………….</w:t>
            </w:r>
          </w:p>
          <w:p w14:paraId="2DD61CF4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สาเหตุ </w:t>
            </w:r>
            <w:r w:rsidRPr="003C6A5F">
              <w:rPr>
                <w:rFonts w:ascii="TH SarabunPSK" w:hAnsi="TH SarabunPSK" w:cs="TH SarabunPSK"/>
                <w:sz w:val="32"/>
                <w:szCs w:val="32"/>
              </w:rPr>
              <w:t>: ………………………………………………</w:t>
            </w:r>
          </w:p>
          <w:p w14:paraId="0A218553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</w:rPr>
              <w:t xml:space="preserve">          ……………………………………………….          </w:t>
            </w:r>
          </w:p>
        </w:tc>
        <w:tc>
          <w:tcPr>
            <w:tcW w:w="3566" w:type="dxa"/>
          </w:tcPr>
          <w:p w14:paraId="43047BF9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14C97D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</w:t>
            </w:r>
          </w:p>
          <w:p w14:paraId="1E828592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</w:t>
            </w:r>
          </w:p>
        </w:tc>
        <w:tc>
          <w:tcPr>
            <w:tcW w:w="2813" w:type="dxa"/>
          </w:tcPr>
          <w:p w14:paraId="104AFE9E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16BF4D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</w:rPr>
              <w:t>………………………………</w:t>
            </w:r>
          </w:p>
          <w:p w14:paraId="0BB5C6E4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</w:rPr>
              <w:t>………………………………</w:t>
            </w:r>
          </w:p>
        </w:tc>
      </w:tr>
      <w:tr w:rsidR="003A268A" w:rsidRPr="003C6A5F" w14:paraId="682C55C4" w14:textId="77777777" w:rsidTr="00FE1733">
        <w:tc>
          <w:tcPr>
            <w:tcW w:w="3794" w:type="dxa"/>
          </w:tcPr>
          <w:p w14:paraId="0ECBA015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ปัญหา </w:t>
            </w:r>
            <w:r w:rsidRPr="003C6A5F">
              <w:rPr>
                <w:rFonts w:ascii="TH SarabunPSK" w:hAnsi="TH SarabunPSK" w:cs="TH SarabunPSK"/>
                <w:sz w:val="32"/>
                <w:szCs w:val="32"/>
              </w:rPr>
              <w:t>: ………………………………………………</w:t>
            </w:r>
          </w:p>
          <w:p w14:paraId="34C8EDDE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</w:rPr>
              <w:t xml:space="preserve">          ……………………………………………….</w:t>
            </w:r>
          </w:p>
          <w:p w14:paraId="1B5A25E2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สาเหตุ </w:t>
            </w:r>
            <w:r w:rsidRPr="003C6A5F">
              <w:rPr>
                <w:rFonts w:ascii="TH SarabunPSK" w:hAnsi="TH SarabunPSK" w:cs="TH SarabunPSK"/>
                <w:sz w:val="32"/>
                <w:szCs w:val="32"/>
              </w:rPr>
              <w:t>: ………………………………………………</w:t>
            </w:r>
          </w:p>
          <w:p w14:paraId="6C6C0679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</w:rPr>
              <w:t xml:space="preserve">          ……………………………………………….          </w:t>
            </w:r>
          </w:p>
        </w:tc>
        <w:tc>
          <w:tcPr>
            <w:tcW w:w="3566" w:type="dxa"/>
          </w:tcPr>
          <w:p w14:paraId="074132B7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43598A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</w:t>
            </w:r>
          </w:p>
          <w:p w14:paraId="11CEF2C7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</w:t>
            </w:r>
          </w:p>
        </w:tc>
        <w:tc>
          <w:tcPr>
            <w:tcW w:w="2813" w:type="dxa"/>
          </w:tcPr>
          <w:p w14:paraId="4B4488A5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3AFF4E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</w:rPr>
              <w:t>……………………………….</w:t>
            </w:r>
          </w:p>
          <w:p w14:paraId="35611340" w14:textId="77777777" w:rsidR="003A268A" w:rsidRPr="003C6A5F" w:rsidRDefault="003A268A" w:rsidP="00FE17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</w:rPr>
              <w:t>……………………………….</w:t>
            </w:r>
          </w:p>
        </w:tc>
      </w:tr>
    </w:tbl>
    <w:p w14:paraId="07E3200A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50DF53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9435C3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DF6609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5A4C32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2A0DC8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5F6F8C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47290C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FE8D60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825173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7B7DC0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93E17A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3DDE0A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7BDB82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A0D4B4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0CEC5D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D45FA3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65BE5E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44E0F0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7600EC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0E3E3E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76A891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2D868F" w14:textId="77777777" w:rsidR="003A268A" w:rsidRPr="00462D92" w:rsidRDefault="003A268A" w:rsidP="003A268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</w:rPr>
      </w:pPr>
      <w:r w:rsidRPr="00462D92">
        <w:rPr>
          <w:rFonts w:ascii="TH SarabunPSK" w:hAnsi="TH SarabunPSK" w:cs="TH SarabunPSK"/>
          <w:b/>
          <w:bCs/>
          <w:color w:val="FF0000"/>
          <w:sz w:val="72"/>
          <w:szCs w:val="72"/>
          <w:cs/>
        </w:rPr>
        <w:t>ตัวอย่าง</w:t>
      </w:r>
    </w:p>
    <w:p w14:paraId="4F900B84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16B28C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CC9EC4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F3B35A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3437A0" w14:textId="77777777" w:rsidR="003A268A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46A3E2" w14:textId="77777777" w:rsidR="003A268A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09D5C5" w14:textId="77777777" w:rsidR="003A268A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5A90AE" w14:textId="77777777" w:rsidR="003A268A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6D19D5" w14:textId="77777777" w:rsidR="003A268A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84F7D6" w14:textId="77777777" w:rsidR="003A268A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248CF4" w14:textId="77777777" w:rsidR="003A268A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406008" w14:textId="77777777" w:rsidR="003A268A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B0EDB9" w14:textId="77777777" w:rsidR="003A268A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9C8B60" w14:textId="77777777" w:rsidR="003A268A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06CB9D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BE18E7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CE5214" w14:textId="77777777" w:rsidR="003A268A" w:rsidRPr="003C6A5F" w:rsidRDefault="003A268A" w:rsidP="003A2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2F7BFE" w14:textId="58FA791B" w:rsidR="003A268A" w:rsidRPr="003C6A5F" w:rsidRDefault="003A268A" w:rsidP="003A268A">
      <w:pPr>
        <w:pStyle w:val="a5"/>
        <w:rPr>
          <w:rFonts w:ascii="TH SarabunPSK" w:hAnsi="TH SarabunPSK" w:cs="TH SarabunPSK"/>
          <w:color w:val="FF0000"/>
          <w:u w:val="single"/>
        </w:rPr>
      </w:pPr>
      <w:r>
        <w:rPr>
          <w:rFonts w:ascii="TH SarabunPSK" w:hAnsi="TH SarabunPSK" w:cs="TH SarabunPSK"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E5451" wp14:editId="3AF4B618">
                <wp:simplePos x="0" y="0"/>
                <wp:positionH relativeFrom="column">
                  <wp:posOffset>-220345</wp:posOffset>
                </wp:positionH>
                <wp:positionV relativeFrom="paragraph">
                  <wp:posOffset>-551815</wp:posOffset>
                </wp:positionV>
                <wp:extent cx="988060" cy="577850"/>
                <wp:effectExtent l="17780" t="19685" r="22860" b="21590"/>
                <wp:wrapNone/>
                <wp:docPr id="106052512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577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C55FC5" w14:textId="77777777" w:rsidR="003A268A" w:rsidRDefault="003A268A" w:rsidP="003A268A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แต่ละงาน/ฝ่าย</w:t>
                            </w:r>
                          </w:p>
                          <w:p w14:paraId="0EF7F930" w14:textId="77777777" w:rsidR="003A268A" w:rsidRDefault="003A268A" w:rsidP="003A268A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เป็นผู้ประเมิน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E54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.35pt;margin-top:-43.45pt;width:77.8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" filled="f" fillcolor="#b3e5a1 [1305]" strokecolor="#3a7c22 [2409]" strokeweight="2.25pt">
                <v:stroke dashstyle="1 1"/>
                <v:textbox>
                  <w:txbxContent>
                    <w:p w14:paraId="60C55FC5" w14:textId="77777777" w:rsidR="003A268A" w:rsidRDefault="003A268A" w:rsidP="003A268A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แต่ละงาน/ฝ่าย</w:t>
                      </w:r>
                    </w:p>
                    <w:p w14:paraId="0EF7F930" w14:textId="77777777" w:rsidR="003A268A" w:rsidRDefault="003A268A" w:rsidP="003A268A"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เป็นผู้ประเมิน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Pr="003C6A5F">
        <w:rPr>
          <w:rFonts w:ascii="TH SarabunPSK" w:hAnsi="TH SarabunPSK" w:cs="TH SarabunPSK"/>
          <w:color w:val="FF0000"/>
          <w:u w:val="single"/>
          <w:cs/>
        </w:rPr>
        <w:t xml:space="preserve">ตัวอย่างที่ 1 </w:t>
      </w:r>
      <w:r w:rsidRPr="003C6A5F">
        <w:rPr>
          <w:rFonts w:ascii="TH SarabunPSK" w:hAnsi="TH SarabunPSK" w:cs="TH SarabunPSK"/>
          <w:color w:val="FF0000"/>
          <w:u w:val="single"/>
        </w:rPr>
        <w:t>(</w:t>
      </w:r>
      <w:r w:rsidRPr="003C6A5F">
        <w:rPr>
          <w:rFonts w:ascii="TH SarabunPSK" w:hAnsi="TH SarabunPSK" w:cs="TH SarabunPSK"/>
          <w:color w:val="FF0000"/>
          <w:u w:val="single"/>
          <w:cs/>
        </w:rPr>
        <w:t>โรงเรียน)</w:t>
      </w:r>
    </w:p>
    <w:p w14:paraId="1BB497FE" w14:textId="77777777" w:rsidR="003A268A" w:rsidRPr="008F0CBE" w:rsidRDefault="003A268A" w:rsidP="008F0CBE">
      <w:pPr>
        <w:pStyle w:val="a5"/>
        <w:jc w:val="center"/>
        <w:rPr>
          <w:rFonts w:ascii="TH SarabunPSK" w:hAnsi="TH SarabunPSK" w:cs="TH SarabunPSK"/>
          <w:b/>
          <w:bCs/>
          <w:color w:val="000000" w:themeColor="text1"/>
          <w:u w:val="single"/>
        </w:rPr>
      </w:pPr>
      <w:r w:rsidRPr="008F0CBE">
        <w:rPr>
          <w:rFonts w:ascii="TH SarabunPSK" w:hAnsi="TH SarabunPSK" w:cs="TH SarabunPSK"/>
          <w:b/>
          <w:bCs/>
          <w:color w:val="000000" w:themeColor="text1"/>
          <w:u w:val="single"/>
          <w:cs/>
        </w:rPr>
        <w:t>แบบประเมินการควบคุมภายในด้วยตนเอง (</w:t>
      </w:r>
      <w:r w:rsidRPr="008F0CBE">
        <w:rPr>
          <w:rFonts w:ascii="TH SarabunPSK" w:hAnsi="TH SarabunPSK" w:cs="TH SarabunPSK"/>
          <w:b/>
          <w:bCs/>
          <w:color w:val="000000" w:themeColor="text1"/>
          <w:u w:val="single"/>
        </w:rPr>
        <w:t xml:space="preserve">Control </w:t>
      </w:r>
      <w:proofErr w:type="spellStart"/>
      <w:r w:rsidRPr="008F0CBE">
        <w:rPr>
          <w:rFonts w:ascii="TH SarabunPSK" w:hAnsi="TH SarabunPSK" w:cs="TH SarabunPSK"/>
          <w:b/>
          <w:bCs/>
          <w:color w:val="000000" w:themeColor="text1"/>
          <w:u w:val="single"/>
        </w:rPr>
        <w:t>Self Assessment</w:t>
      </w:r>
      <w:proofErr w:type="spellEnd"/>
      <w:r w:rsidRPr="008F0CBE">
        <w:rPr>
          <w:rFonts w:ascii="TH SarabunPSK" w:hAnsi="TH SarabunPSK" w:cs="TH SarabunPSK"/>
          <w:b/>
          <w:bCs/>
          <w:color w:val="000000" w:themeColor="text1"/>
          <w:u w:val="single"/>
        </w:rPr>
        <w:t xml:space="preserve"> : CSA</w:t>
      </w:r>
      <w:r w:rsidRPr="008F0CBE">
        <w:rPr>
          <w:rFonts w:ascii="TH SarabunPSK" w:hAnsi="TH SarabunPSK" w:cs="TH SarabunPSK"/>
          <w:b/>
          <w:bCs/>
          <w:color w:val="000000" w:themeColor="text1"/>
          <w:u w:val="single"/>
          <w:cs/>
        </w:rPr>
        <w:t>)</w:t>
      </w:r>
    </w:p>
    <w:p w14:paraId="7A37A125" w14:textId="77777777" w:rsidR="003A268A" w:rsidRPr="003C6A5F" w:rsidRDefault="003A268A" w:rsidP="003A268A">
      <w:pPr>
        <w:tabs>
          <w:tab w:val="left" w:pos="5103"/>
        </w:tabs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C6A5F">
        <w:rPr>
          <w:rFonts w:ascii="TH SarabunPSK" w:hAnsi="TH SarabunPSK" w:cs="TH SarabunPSK"/>
          <w:sz w:val="32"/>
          <w:szCs w:val="32"/>
          <w:cs/>
        </w:rPr>
        <w:t>1. ให้วิเคราะห์ภารกิจตามกฎหมายที่จัดตั้งหน่วยงานหรือภารกิจตามแผนการดำเนินการหรือภารกิจอื่นๆที่สำคัญของหน่วยงานของหน่วยงานพร้อมระบุวัตถุประสงค์ จำนวน 1 เรื่อง  (นำข้อมูลไปใส่ในแบบ ปค. 5</w:t>
      </w:r>
      <w:r w:rsidRPr="003C6A5F">
        <w:rPr>
          <w:rFonts w:ascii="TH SarabunPSK" w:hAnsi="TH SarabunPSK" w:cs="TH SarabunPSK"/>
          <w:sz w:val="32"/>
          <w:szCs w:val="32"/>
        </w:rPr>
        <w:t xml:space="preserve"> </w:t>
      </w:r>
      <w:r w:rsidRPr="003C6A5F">
        <w:rPr>
          <w:rFonts w:ascii="TH SarabunPSK" w:hAnsi="TH SarabunPSK" w:cs="TH SarabunPSK"/>
          <w:sz w:val="32"/>
          <w:szCs w:val="32"/>
          <w:cs/>
        </w:rPr>
        <w:t xml:space="preserve">ช่องที่ </w:t>
      </w:r>
      <w:r w:rsidRPr="003C6A5F">
        <w:rPr>
          <w:rFonts w:ascii="TH SarabunPSK" w:hAnsi="TH SarabunPSK" w:cs="TH SarabunPSK"/>
          <w:sz w:val="32"/>
          <w:szCs w:val="32"/>
        </w:rPr>
        <w:t>1)</w:t>
      </w:r>
    </w:p>
    <w:p w14:paraId="432DF949" w14:textId="202ED76C" w:rsidR="003A268A" w:rsidRPr="003C6A5F" w:rsidRDefault="00063B3C" w:rsidP="00063B3C">
      <w:pPr>
        <w:pStyle w:val="a9"/>
        <w:tabs>
          <w:tab w:val="left" w:pos="993"/>
          <w:tab w:val="left" w:pos="5103"/>
        </w:tabs>
        <w:autoSpaceDE w:val="0"/>
        <w:autoSpaceDN w:val="0"/>
        <w:adjustRightInd w:val="0"/>
        <w:spacing w:after="0" w:line="240" w:lineRule="auto"/>
        <w:ind w:left="99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1.1 </w:t>
      </w:r>
      <w:r w:rsidR="003A268A" w:rsidRPr="003C6A5F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63B3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การจัดทำหลักสูตรสถานศึกษา</w:t>
      </w:r>
    </w:p>
    <w:p w14:paraId="55C12E46" w14:textId="2CE7A5BA" w:rsidR="003A268A" w:rsidRPr="003C6A5F" w:rsidRDefault="00063B3C" w:rsidP="00063B3C">
      <w:pPr>
        <w:pStyle w:val="a9"/>
        <w:tabs>
          <w:tab w:val="left" w:pos="993"/>
          <w:tab w:val="left" w:pos="5103"/>
        </w:tabs>
        <w:autoSpaceDE w:val="0"/>
        <w:autoSpaceDN w:val="0"/>
        <w:adjustRightInd w:val="0"/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1.2 </w:t>
      </w:r>
      <w:r w:rsidR="003A268A" w:rsidRPr="003C6A5F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14:paraId="04851E54" w14:textId="6404275A" w:rsidR="00063B3C" w:rsidRPr="00063B3C" w:rsidRDefault="00063B3C" w:rsidP="00063B3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99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Pr="00063B3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.2.</w:t>
      </w:r>
      <w:r w:rsidRPr="00063B3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 </w:t>
      </w:r>
      <w:r w:rsidRPr="00063B3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เพื่อการจัดการเรียนการสอนตามหลักสูตรสถานศึกษา</w:t>
      </w:r>
    </w:p>
    <w:p w14:paraId="01E91F83" w14:textId="109D92C0" w:rsidR="00063B3C" w:rsidRPr="00063B3C" w:rsidRDefault="00063B3C" w:rsidP="00063B3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63B3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Pr="00063B3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.2.</w:t>
      </w:r>
      <w:r w:rsidRPr="00063B3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 </w:t>
      </w:r>
      <w:r w:rsidRPr="00063B3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เพื่อออกแบบแผนการจัดกิจกรรมการเรียนรู้โดยยึดมาตรฐานการเรียน/ตัวชี้วัด</w:t>
      </w:r>
    </w:p>
    <w:p w14:paraId="2DFEC5F5" w14:textId="7192433D" w:rsidR="00063B3C" w:rsidRPr="00063B3C" w:rsidRDefault="00063B3C" w:rsidP="00063B3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99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Pr="00063B3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.2.</w:t>
      </w:r>
      <w:r w:rsidRPr="00063B3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3 </w:t>
      </w:r>
      <w:r w:rsidRPr="00063B3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การวัดผลประเมินผล ยกระดับผลสัมฤทธิ์ทางการเรียนของโรงเรียนจากการทดสอบระดับชาติ (</w:t>
      </w:r>
      <w:r w:rsidRPr="00063B3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O-NET) </w:t>
      </w:r>
      <w:r w:rsidRPr="00063B3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ให้เป็นไปตามเป้าหมาย</w:t>
      </w:r>
    </w:p>
    <w:p w14:paraId="154FEA3E" w14:textId="7E58C15B" w:rsidR="003A268A" w:rsidRPr="003C6A5F" w:rsidRDefault="003A268A" w:rsidP="00063B3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6A5F">
        <w:rPr>
          <w:rFonts w:ascii="TH SarabunPSK" w:hAnsi="TH SarabunPSK" w:cs="TH SarabunPSK"/>
          <w:sz w:val="32"/>
          <w:szCs w:val="32"/>
          <w:cs/>
        </w:rPr>
        <w:t>2. ภารกิจนั้น  มีขั้นตอนหรือกระบวนการปฏิบัติอะไรบ้าง หรือทำอย่างไรที่จะทำให้บรรลุตามวัตถุประสงค์</w:t>
      </w:r>
    </w:p>
    <w:p w14:paraId="07D6785B" w14:textId="2B193BAB" w:rsidR="00063B3C" w:rsidRPr="00063B3C" w:rsidRDefault="00063B3C" w:rsidP="00063B3C">
      <w:pPr>
        <w:spacing w:after="0" w:line="240" w:lineRule="auto"/>
        <w:ind w:left="720" w:firstLine="27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2.</w:t>
      </w:r>
      <w:r w:rsidRPr="00063B3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 </w:t>
      </w:r>
      <w:r w:rsidRPr="00063B3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แต่งตั้งคณะทำงาน</w:t>
      </w:r>
    </w:p>
    <w:p w14:paraId="49D40310" w14:textId="00F0D9EC" w:rsidR="00063B3C" w:rsidRPr="00063B3C" w:rsidRDefault="00063B3C" w:rsidP="00063B3C">
      <w:pPr>
        <w:spacing w:after="0" w:line="240" w:lineRule="auto"/>
        <w:ind w:left="27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63B3C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063B3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063B3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กำหนดแนวปฏิบัติร่วมกัน</w:t>
      </w:r>
    </w:p>
    <w:p w14:paraId="65866C01" w14:textId="0BC24BB0" w:rsidR="00063B3C" w:rsidRPr="00063B3C" w:rsidRDefault="00063B3C" w:rsidP="00063B3C">
      <w:pPr>
        <w:spacing w:after="0" w:line="240" w:lineRule="auto"/>
        <w:ind w:left="1350" w:hanging="36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2.</w:t>
      </w:r>
      <w:r w:rsidRPr="00063B3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3 </w:t>
      </w:r>
      <w:r w:rsidRPr="00063B3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สร้างความเข้าใจในการออกแบบการจัดทำแผนการเรียนรู้ใช้เชื่อมโยง และสัมพันธ์กับมาตรฐานการเรียนรู้ </w:t>
      </w:r>
    </w:p>
    <w:p w14:paraId="70EA517B" w14:textId="05DFC1FB" w:rsidR="00063B3C" w:rsidRPr="00063B3C" w:rsidRDefault="00063B3C" w:rsidP="00063B3C">
      <w:pPr>
        <w:spacing w:after="0" w:line="240" w:lineRule="auto"/>
        <w:ind w:firstLine="99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2.</w:t>
      </w:r>
      <w:r w:rsidRPr="00063B3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4 </w:t>
      </w:r>
      <w:r w:rsidRPr="00063B3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ประเมินผลโดยยึดผู้เรียนเป็นสำคัญและหลากหลาย</w:t>
      </w:r>
    </w:p>
    <w:p w14:paraId="105F885D" w14:textId="0CE88E73" w:rsidR="003A268A" w:rsidRPr="003C6A5F" w:rsidRDefault="00063B3C" w:rsidP="00063B3C">
      <w:pPr>
        <w:spacing w:after="0" w:line="240" w:lineRule="auto"/>
        <w:ind w:firstLine="99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2.</w:t>
      </w:r>
      <w:r w:rsidRPr="00063B3C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063B3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การได้รับการพัฒนาความรู้ในการจัดทำหลักสูตร</w:t>
      </w:r>
    </w:p>
    <w:p w14:paraId="3BFF0318" w14:textId="77777777" w:rsidR="003A268A" w:rsidRPr="003C6A5F" w:rsidRDefault="003A268A" w:rsidP="003A268A">
      <w:pPr>
        <w:tabs>
          <w:tab w:val="left" w:pos="426"/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6A5F">
        <w:rPr>
          <w:rFonts w:ascii="TH SarabunPSK" w:hAnsi="TH SarabunPSK" w:cs="TH SarabunPSK"/>
          <w:sz w:val="32"/>
          <w:szCs w:val="32"/>
          <w:cs/>
        </w:rPr>
        <w:t xml:space="preserve">3. ให้วิเคราะห์ว่าขั้นตอนหรือกระบวนการที่ปฏิบัติอยู่ (จากข้อ </w:t>
      </w:r>
      <w:r w:rsidRPr="003C6A5F">
        <w:rPr>
          <w:rFonts w:ascii="TH SarabunPSK" w:hAnsi="TH SarabunPSK" w:cs="TH SarabunPSK"/>
          <w:sz w:val="32"/>
          <w:szCs w:val="32"/>
        </w:rPr>
        <w:t>2</w:t>
      </w:r>
      <w:r w:rsidRPr="003C6A5F">
        <w:rPr>
          <w:rFonts w:ascii="TH SarabunPSK" w:hAnsi="TH SarabunPSK" w:cs="TH SarabunPSK"/>
          <w:sz w:val="32"/>
          <w:szCs w:val="32"/>
          <w:cs/>
        </w:rPr>
        <w:t>) ดำเนินการอย่างไร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2"/>
        <w:gridCol w:w="4844"/>
      </w:tblGrid>
      <w:tr w:rsidR="003A268A" w:rsidRPr="003C6A5F" w14:paraId="47AFA5CF" w14:textId="77777777" w:rsidTr="00FE1733">
        <w:tc>
          <w:tcPr>
            <w:tcW w:w="4762" w:type="dxa"/>
          </w:tcPr>
          <w:p w14:paraId="4126891C" w14:textId="77777777" w:rsidR="003A268A" w:rsidRPr="003C6A5F" w:rsidRDefault="003A268A" w:rsidP="00FE1733">
            <w:pPr>
              <w:tabs>
                <w:tab w:val="left" w:pos="426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6A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ขั้นตอน/กระบวนการปฏิบัติ (จากข้อ </w:t>
            </w:r>
            <w:r w:rsidRPr="003C6A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C6A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44" w:type="dxa"/>
          </w:tcPr>
          <w:p w14:paraId="7E66C565" w14:textId="77777777" w:rsidR="003A268A" w:rsidRPr="003C6A5F" w:rsidRDefault="003A268A" w:rsidP="00FE17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6A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การดำเนินการ </w:t>
            </w: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(นำข้อมูลไปใส่แบบ ปค.5</w:t>
            </w:r>
            <w:r w:rsidRPr="003C6A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(ช่องที่ 3))</w:t>
            </w:r>
          </w:p>
        </w:tc>
      </w:tr>
      <w:tr w:rsidR="003A268A" w:rsidRPr="003C6A5F" w14:paraId="05212AD9" w14:textId="77777777" w:rsidTr="00FE1733">
        <w:trPr>
          <w:trHeight w:val="940"/>
        </w:trPr>
        <w:tc>
          <w:tcPr>
            <w:tcW w:w="4762" w:type="dxa"/>
            <w:tcBorders>
              <w:bottom w:val="single" w:sz="4" w:space="0" w:color="auto"/>
            </w:tcBorders>
          </w:tcPr>
          <w:p w14:paraId="3878C241" w14:textId="77777777" w:rsidR="003A268A" w:rsidRPr="003C6A5F" w:rsidRDefault="003A268A" w:rsidP="00FE1733">
            <w:pPr>
              <w:pStyle w:val="a9"/>
              <w:tabs>
                <w:tab w:val="left" w:pos="426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3.1 </w:t>
            </w:r>
            <w:r w:rsidRPr="003C6A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จัดทำคำสั่งแต่งตั้งคณะทำงาน</w:t>
            </w:r>
          </w:p>
        </w:tc>
        <w:tc>
          <w:tcPr>
            <w:tcW w:w="4844" w:type="dxa"/>
            <w:tcBorders>
              <w:bottom w:val="single" w:sz="4" w:space="0" w:color="auto"/>
            </w:tcBorders>
          </w:tcPr>
          <w:p w14:paraId="0BC0F91B" w14:textId="77777777" w:rsidR="003A268A" w:rsidRPr="003C6A5F" w:rsidRDefault="003A268A" w:rsidP="00FE1733">
            <w:pPr>
              <w:pStyle w:val="a9"/>
              <w:tabs>
                <w:tab w:val="left" w:pos="205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A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3.1. </w:t>
            </w:r>
            <w:r w:rsidRPr="003C6A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มีการจัดทำคำสั่งแต่งตั้งคณะทำงานชัดเจนเป็นลายลักษณ์อักษร</w:t>
            </w:r>
          </w:p>
        </w:tc>
      </w:tr>
      <w:tr w:rsidR="003A268A" w:rsidRPr="003C6A5F" w14:paraId="4547CF7A" w14:textId="77777777" w:rsidTr="00FE1733">
        <w:trPr>
          <w:trHeight w:val="813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14:paraId="6475767C" w14:textId="532AABD2" w:rsidR="003A268A" w:rsidRPr="003C6A5F" w:rsidRDefault="00063B3C" w:rsidP="003A268A">
            <w:pPr>
              <w:pStyle w:val="a9"/>
              <w:numPr>
                <w:ilvl w:val="1"/>
                <w:numId w:val="2"/>
              </w:numPr>
              <w:tabs>
                <w:tab w:val="left" w:pos="426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กำหนดแนวปฏิบัติร่วมกัน</w:t>
            </w:r>
          </w:p>
        </w:tc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094F60F8" w14:textId="10B08CF3" w:rsidR="003A268A" w:rsidRPr="003C6A5F" w:rsidRDefault="003A268A" w:rsidP="00FE1733">
            <w:pPr>
              <w:pStyle w:val="a9"/>
              <w:tabs>
                <w:tab w:val="left" w:pos="205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3C6A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="00063B3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การจัด</w:t>
            </w:r>
            <w:r w:rsidRPr="003C6A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  <w:r w:rsidR="00063B3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คณะทำงาน</w:t>
            </w:r>
            <w:r w:rsidR="008114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เพื่อวางแผนการปฏิบัติในการจัดทำหลักสูตร</w:t>
            </w:r>
          </w:p>
        </w:tc>
      </w:tr>
      <w:tr w:rsidR="003A268A" w:rsidRPr="003C6A5F" w14:paraId="6E418934" w14:textId="77777777" w:rsidTr="00FE1733">
        <w:trPr>
          <w:trHeight w:val="851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14:paraId="6842DFE9" w14:textId="583DD04E" w:rsidR="003A268A" w:rsidRPr="003C6A5F" w:rsidRDefault="00063B3C" w:rsidP="00063B3C">
            <w:pPr>
              <w:pStyle w:val="a9"/>
              <w:numPr>
                <w:ilvl w:val="1"/>
                <w:numId w:val="2"/>
              </w:numPr>
              <w:tabs>
                <w:tab w:val="left" w:pos="426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3B3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สร้างความเข้าใจในการออกแบบการจัดทำแผนการเรียนรู้ใ</w:t>
            </w:r>
            <w:r w:rsidR="008114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ห้</w:t>
            </w:r>
            <w:r w:rsidRPr="00063B3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เชื่อมโยง และสัมพันธ์กับมาตรฐานการเรียนรู้</w:t>
            </w:r>
          </w:p>
        </w:tc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655AFA4F" w14:textId="0A707E7E" w:rsidR="003A268A" w:rsidRPr="003C6A5F" w:rsidRDefault="003A268A" w:rsidP="00811477">
            <w:pPr>
              <w:pStyle w:val="a9"/>
              <w:tabs>
                <w:tab w:val="left" w:pos="205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A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3.3 </w:t>
            </w:r>
            <w:r w:rsidR="008114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ประชุมติดตามการจัดทำหลักสูตร</w:t>
            </w:r>
            <w:r w:rsidR="00811477" w:rsidRPr="00063B3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แผนการเรียนรู้ใ</w:t>
            </w:r>
            <w:r w:rsidR="008114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ห้</w:t>
            </w:r>
            <w:r w:rsidR="00811477" w:rsidRPr="00063B3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เชื่อมโยง และสัมพันธ์กับมาตรฐานการเรียนรู้</w:t>
            </w:r>
            <w:r w:rsidRPr="003C6A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C6A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C6A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3A268A" w:rsidRPr="003C6A5F" w14:paraId="60B95A36" w14:textId="77777777" w:rsidTr="00FE1733">
        <w:trPr>
          <w:trHeight w:val="463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14:paraId="63398E4B" w14:textId="2EA5802A" w:rsidR="003A268A" w:rsidRPr="003C6A5F" w:rsidRDefault="003A268A" w:rsidP="00811477">
            <w:pPr>
              <w:pStyle w:val="a9"/>
              <w:numPr>
                <w:ilvl w:val="1"/>
                <w:numId w:val="2"/>
              </w:numPr>
              <w:tabs>
                <w:tab w:val="left" w:pos="426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left="0" w:right="-112" w:firstLine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A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811477" w:rsidRPr="008114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ประเมินผลโดยยึดผู้เรียนเป็นสำคัญและหลากหลาย</w:t>
            </w:r>
          </w:p>
        </w:tc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3214BD92" w14:textId="77777777" w:rsidR="003A268A" w:rsidRPr="003C6A5F" w:rsidRDefault="003A268A" w:rsidP="00FE1733">
            <w:pPr>
              <w:pStyle w:val="a9"/>
              <w:tabs>
                <w:tab w:val="left" w:pos="205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A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3.4 </w:t>
            </w:r>
            <w:r w:rsidRPr="003C6A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มีการประเมินผล และรายงานผลการดำเนินงาน</w:t>
            </w:r>
          </w:p>
        </w:tc>
      </w:tr>
      <w:tr w:rsidR="00811477" w:rsidRPr="003C6A5F" w14:paraId="4F0A6C20" w14:textId="77777777" w:rsidTr="00FE1733">
        <w:trPr>
          <w:trHeight w:val="463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14:paraId="4B0BA2F9" w14:textId="3F828081" w:rsidR="00811477" w:rsidRPr="003C6A5F" w:rsidRDefault="00811477" w:rsidP="00811477">
            <w:pPr>
              <w:pStyle w:val="a9"/>
              <w:numPr>
                <w:ilvl w:val="1"/>
                <w:numId w:val="2"/>
              </w:numPr>
              <w:tabs>
                <w:tab w:val="left" w:pos="426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left="0" w:right="-112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114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การได้รับการพัฒนาความรู้ในการจัดทำหลักสูตร</w:t>
            </w:r>
          </w:p>
        </w:tc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187802A6" w14:textId="6725E61C" w:rsidR="00811477" w:rsidRPr="003C6A5F" w:rsidRDefault="00811477" w:rsidP="00FE1733">
            <w:pPr>
              <w:pStyle w:val="a9"/>
              <w:tabs>
                <w:tab w:val="left" w:pos="205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3.5 เข้ารับการพัฒนาหรือแลกเปลี่ยนเรียนรู้ในการจัดทำหลักสูตร</w:t>
            </w:r>
          </w:p>
        </w:tc>
      </w:tr>
    </w:tbl>
    <w:p w14:paraId="41C6B118" w14:textId="77777777" w:rsidR="003A268A" w:rsidRPr="003C6A5F" w:rsidRDefault="003A268A" w:rsidP="003A268A">
      <w:pPr>
        <w:pStyle w:val="a9"/>
        <w:numPr>
          <w:ilvl w:val="0"/>
          <w:numId w:val="2"/>
        </w:numPr>
        <w:tabs>
          <w:tab w:val="left" w:pos="426"/>
          <w:tab w:val="left" w:pos="5103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 w:rsidRPr="003C6A5F">
        <w:rPr>
          <w:rFonts w:ascii="TH SarabunPSK" w:hAnsi="TH SarabunPSK" w:cs="TH SarabunPSK"/>
          <w:sz w:val="32"/>
          <w:szCs w:val="32"/>
          <w:cs/>
        </w:rPr>
        <w:lastRenderedPageBreak/>
        <w:t xml:space="preserve">ขั้นตอนหรือกระบวนการที่ปฏิบัติอยู่  เป็นอย่างไร (บรรลุวัตถุประสงค์/ไม่บรรลุวัตถุประสงค์) </w:t>
      </w:r>
    </w:p>
    <w:p w14:paraId="7E84B9A3" w14:textId="77777777" w:rsidR="003A268A" w:rsidRPr="003C6A5F" w:rsidRDefault="003A268A" w:rsidP="003A268A">
      <w:pPr>
        <w:pStyle w:val="a9"/>
        <w:tabs>
          <w:tab w:val="left" w:pos="426"/>
          <w:tab w:val="left" w:pos="5103"/>
        </w:tabs>
        <w:autoSpaceDE w:val="0"/>
        <w:autoSpaceDN w:val="0"/>
        <w:adjustRightInd w:val="0"/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3C6A5F">
        <w:rPr>
          <w:rFonts w:ascii="TH SarabunPSK" w:hAnsi="TH SarabunPSK" w:cs="TH SarabunPSK"/>
          <w:sz w:val="32"/>
          <w:szCs w:val="32"/>
          <w:cs/>
        </w:rPr>
        <w:t xml:space="preserve">     ถ้าไม่บรรลุวัตถุประสงค์มีความเสี่ยงอะไร</w:t>
      </w:r>
    </w:p>
    <w:p w14:paraId="44D28CD6" w14:textId="77777777" w:rsidR="003A268A" w:rsidRPr="003C6A5F" w:rsidRDefault="003A268A" w:rsidP="003A268A">
      <w:pPr>
        <w:pStyle w:val="a9"/>
        <w:tabs>
          <w:tab w:val="left" w:pos="993"/>
          <w:tab w:val="left" w:pos="5103"/>
        </w:tabs>
        <w:autoSpaceDE w:val="0"/>
        <w:autoSpaceDN w:val="0"/>
        <w:adjustRightInd w:val="0"/>
        <w:spacing w:after="0" w:line="240" w:lineRule="auto"/>
        <w:ind w:left="993"/>
        <w:rPr>
          <w:rFonts w:ascii="TH SarabunPSK" w:hAnsi="TH SarabunPSK" w:cs="TH SarabunPSK"/>
          <w:i/>
          <w:iCs/>
          <w:color w:val="C00000"/>
          <w:sz w:val="32"/>
          <w:szCs w:val="32"/>
        </w:rPr>
      </w:pPr>
      <w:r w:rsidRPr="003C6A5F">
        <w:rPr>
          <w:rFonts w:ascii="TH SarabunPSK" w:hAnsi="TH SarabunPSK" w:cs="TH SarabunPSK"/>
          <w:sz w:val="32"/>
          <w:szCs w:val="32"/>
        </w:rPr>
        <w:t xml:space="preserve">4.1 </w:t>
      </w:r>
      <w:r w:rsidRPr="003C6A5F">
        <w:rPr>
          <w:rFonts w:ascii="TH SarabunPSK" w:hAnsi="TH SarabunPSK" w:cs="TH SarabunPSK"/>
          <w:sz w:val="32"/>
          <w:szCs w:val="32"/>
          <w:cs/>
        </w:rPr>
        <w:t xml:space="preserve">จากการประเมินผลการควบคุม พบว่า </w:t>
      </w:r>
      <w:r w:rsidRPr="003C6A5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กิจกรรมการควบคุมที่กำหนดไว้มีการปฏิบัติซึ่งสามารถลดความเสี่ยงได้</w:t>
      </w:r>
      <w:r w:rsidRPr="003C6A5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3C6A5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แต่ยังไม่บรรลุวัตถุประสงค์ที่กำหนด </w:t>
      </w:r>
      <w:r w:rsidRPr="003C6A5F">
        <w:rPr>
          <w:rFonts w:ascii="TH SarabunPSK" w:hAnsi="TH SarabunPSK" w:cs="TH SarabunPSK"/>
          <w:sz w:val="32"/>
          <w:szCs w:val="32"/>
          <w:cs/>
        </w:rPr>
        <w:t>(นำข้อมูลไปใส่ในแบบ ปค.5</w:t>
      </w:r>
      <w:r w:rsidRPr="003C6A5F">
        <w:rPr>
          <w:rFonts w:ascii="TH SarabunPSK" w:hAnsi="TH SarabunPSK" w:cs="TH SarabunPSK"/>
          <w:sz w:val="32"/>
          <w:szCs w:val="32"/>
        </w:rPr>
        <w:t xml:space="preserve"> </w:t>
      </w:r>
      <w:r w:rsidRPr="003C6A5F">
        <w:rPr>
          <w:rFonts w:ascii="TH SarabunPSK" w:hAnsi="TH SarabunPSK" w:cs="TH SarabunPSK"/>
          <w:sz w:val="32"/>
          <w:szCs w:val="32"/>
          <w:cs/>
        </w:rPr>
        <w:t>ช่องที่ 4)</w:t>
      </w:r>
    </w:p>
    <w:p w14:paraId="28DDFAFD" w14:textId="77777777" w:rsidR="003A268A" w:rsidRPr="003C6A5F" w:rsidRDefault="003A268A" w:rsidP="003A268A">
      <w:pPr>
        <w:pStyle w:val="a9"/>
        <w:tabs>
          <w:tab w:val="left" w:pos="993"/>
          <w:tab w:val="left" w:pos="5103"/>
        </w:tabs>
        <w:autoSpaceDE w:val="0"/>
        <w:autoSpaceDN w:val="0"/>
        <w:adjustRightInd w:val="0"/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3C6A5F">
        <w:rPr>
          <w:rFonts w:ascii="TH SarabunPSK" w:hAnsi="TH SarabunPSK" w:cs="TH SarabunPSK"/>
          <w:sz w:val="32"/>
          <w:szCs w:val="32"/>
        </w:rPr>
        <w:t xml:space="preserve">4.2 </w:t>
      </w:r>
      <w:r w:rsidRPr="003C6A5F">
        <w:rPr>
          <w:rFonts w:ascii="TH SarabunPSK" w:hAnsi="TH SarabunPSK" w:cs="TH SarabunPSK"/>
          <w:sz w:val="32"/>
          <w:szCs w:val="32"/>
          <w:cs/>
        </w:rPr>
        <w:t>ถ้าไม่บรรลุวัตถุประสงค์มีความเสี่ยงอย่างไร (นำข้อมูลไปใส่ในแบบ ปค. 5</w:t>
      </w:r>
      <w:r w:rsidRPr="003C6A5F">
        <w:rPr>
          <w:rFonts w:ascii="TH SarabunPSK" w:hAnsi="TH SarabunPSK" w:cs="TH SarabunPSK"/>
          <w:sz w:val="32"/>
          <w:szCs w:val="32"/>
        </w:rPr>
        <w:t xml:space="preserve"> </w:t>
      </w:r>
      <w:r w:rsidRPr="003C6A5F">
        <w:rPr>
          <w:rFonts w:ascii="TH SarabunPSK" w:hAnsi="TH SarabunPSK" w:cs="TH SarabunPSK"/>
          <w:sz w:val="32"/>
          <w:szCs w:val="32"/>
          <w:cs/>
        </w:rPr>
        <w:t>ช่องที่ 2</w:t>
      </w:r>
      <w:r w:rsidRPr="003C6A5F">
        <w:rPr>
          <w:rFonts w:ascii="TH SarabunPSK" w:hAnsi="TH SarabunPSK" w:cs="TH SarabunPSK"/>
          <w:sz w:val="32"/>
          <w:szCs w:val="32"/>
        </w:rPr>
        <w:t>)</w:t>
      </w:r>
    </w:p>
    <w:p w14:paraId="06FF46E7" w14:textId="149E89EA" w:rsidR="00811477" w:rsidRDefault="003A268A" w:rsidP="003A268A">
      <w:pPr>
        <w:tabs>
          <w:tab w:val="left" w:pos="993"/>
          <w:tab w:val="left" w:pos="5103"/>
        </w:tabs>
        <w:autoSpaceDE w:val="0"/>
        <w:autoSpaceDN w:val="0"/>
        <w:adjustRightInd w:val="0"/>
        <w:spacing w:after="0" w:line="240" w:lineRule="auto"/>
        <w:ind w:left="993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 w:rsidRPr="003C6A5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จากการดำเนินการงาน </w:t>
      </w:r>
      <w:r w:rsidR="00811477" w:rsidRPr="00063B3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การจัดทำหลักสูตรสถานศึกษา</w:t>
      </w:r>
      <w:r w:rsidRPr="003C6A5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ไม่บรรลุวัตถุประสงค์ เนื่องจาก </w:t>
      </w:r>
      <w:r w:rsidR="0081147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ผลสัมฤทธิ์ทางการเรียนและคุณลักษณะอันพึงประสงค์ของนักเรียนต่ำกว่าเป้าหมายที่วางไว้</w:t>
      </w:r>
    </w:p>
    <w:p w14:paraId="7F00EB1D" w14:textId="77777777" w:rsidR="003A268A" w:rsidRPr="003C6A5F" w:rsidRDefault="003A268A" w:rsidP="003A268A">
      <w:pPr>
        <w:pStyle w:val="a9"/>
        <w:numPr>
          <w:ilvl w:val="0"/>
          <w:numId w:val="2"/>
        </w:numPr>
        <w:tabs>
          <w:tab w:val="left" w:pos="426"/>
          <w:tab w:val="left" w:pos="5103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TH SarabunPSK" w:hAnsi="TH SarabunPSK" w:cs="TH SarabunPSK"/>
          <w:sz w:val="32"/>
          <w:szCs w:val="32"/>
        </w:rPr>
      </w:pPr>
      <w:r w:rsidRPr="003C6A5F">
        <w:rPr>
          <w:rFonts w:ascii="TH SarabunPSK" w:hAnsi="TH SarabunPSK" w:cs="TH SarabunPSK"/>
          <w:sz w:val="32"/>
          <w:szCs w:val="32"/>
          <w:cs/>
        </w:rPr>
        <w:t>ให้วิเคราะห์ความเสี่ยงที่พบว่ายังมีอยู่  (ปัญหา) ว่าเกิดจากสาเหตุอะไร  จะแก้ไขอย่างไร  ใครเป็นคนแก้ไข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2409"/>
      </w:tblGrid>
      <w:tr w:rsidR="003A268A" w:rsidRPr="003C6A5F" w14:paraId="24E11413" w14:textId="77777777" w:rsidTr="00FE1733">
        <w:tc>
          <w:tcPr>
            <w:tcW w:w="4077" w:type="dxa"/>
            <w:vAlign w:val="center"/>
          </w:tcPr>
          <w:p w14:paraId="6148BB7B" w14:textId="77777777" w:rsidR="003A268A" w:rsidRPr="003C6A5F" w:rsidRDefault="003A268A" w:rsidP="00FE1733">
            <w:pPr>
              <w:tabs>
                <w:tab w:val="left" w:pos="426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ปัญหา/สาเหตุ</w:t>
            </w:r>
          </w:p>
          <w:p w14:paraId="3E4D58F1" w14:textId="77777777" w:rsidR="003A268A" w:rsidRPr="003C6A5F" w:rsidRDefault="003A268A" w:rsidP="00FE1733">
            <w:pPr>
              <w:tabs>
                <w:tab w:val="left" w:pos="426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(นำข้อมูลไปใส่ในแบบ ปค. 5</w:t>
            </w:r>
            <w:r w:rsidRPr="003C6A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ช่องที่ 5</w:t>
            </w:r>
            <w:r w:rsidRPr="003C6A5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261" w:type="dxa"/>
            <w:vAlign w:val="center"/>
          </w:tcPr>
          <w:p w14:paraId="3859E7AC" w14:textId="77777777" w:rsidR="003A268A" w:rsidRPr="003C6A5F" w:rsidRDefault="003A268A" w:rsidP="00FE1733">
            <w:pPr>
              <w:tabs>
                <w:tab w:val="left" w:pos="426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 (การปรับปรุงการควบคุม)</w:t>
            </w:r>
          </w:p>
          <w:p w14:paraId="6C198E51" w14:textId="77777777" w:rsidR="003A268A" w:rsidRPr="003C6A5F" w:rsidRDefault="003A268A" w:rsidP="00FE1733">
            <w:pPr>
              <w:tabs>
                <w:tab w:val="left" w:pos="426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right="-108" w:hanging="108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(นำข้อมูลไปใส่ในแบบ ปค. 5</w:t>
            </w:r>
            <w:r w:rsidRPr="003C6A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ช่องที่ 6</w:t>
            </w:r>
            <w:r w:rsidRPr="003C6A5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B75BBA7" w14:textId="77777777" w:rsidR="003A268A" w:rsidRPr="003C6A5F" w:rsidRDefault="003A268A" w:rsidP="00FE1733">
            <w:pPr>
              <w:tabs>
                <w:tab w:val="left" w:pos="426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กำหนดเสร็จ/ผู้รับผิดชอบ</w:t>
            </w:r>
          </w:p>
          <w:p w14:paraId="5EACC3D1" w14:textId="77777777" w:rsidR="003A268A" w:rsidRPr="003C6A5F" w:rsidRDefault="003A268A" w:rsidP="00FE1733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(นำข้อมูลไปใส่ในแบบ ปค. 5</w:t>
            </w:r>
            <w:r w:rsidRPr="003C6A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C6A5F">
              <w:rPr>
                <w:rFonts w:ascii="TH SarabunPSK" w:hAnsi="TH SarabunPSK" w:cs="TH SarabunPSK"/>
                <w:sz w:val="32"/>
                <w:szCs w:val="32"/>
                <w:cs/>
              </w:rPr>
              <w:t>ช่องที่ 7</w:t>
            </w:r>
            <w:r w:rsidRPr="003C6A5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3A268A" w:rsidRPr="003C6A5F" w14:paraId="50ADAFD6" w14:textId="77777777" w:rsidTr="00FE1733">
        <w:tc>
          <w:tcPr>
            <w:tcW w:w="4077" w:type="dxa"/>
          </w:tcPr>
          <w:p w14:paraId="69CBED00" w14:textId="590F5838" w:rsidR="003A268A" w:rsidRPr="003C6A5F" w:rsidRDefault="003A268A" w:rsidP="00FE1733">
            <w:pPr>
              <w:tabs>
                <w:tab w:val="left" w:pos="709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left="737" w:right="-108" w:hanging="70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ปัญหา </w:t>
            </w:r>
            <w:r w:rsidRPr="003C6A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3C6A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ครูส่วนใหญ่ยังไม่ได้มีการปรับการเรียนครูส่วนใหญ่ยังไม่ได้มีการปรับการเรียน เปลี่ยนการสอนตามแนวทางปฏิรูปการศึกษา</w:t>
            </w:r>
          </w:p>
          <w:p w14:paraId="7BEADB2B" w14:textId="77777777" w:rsidR="00811477" w:rsidRPr="0053564F" w:rsidRDefault="003A268A" w:rsidP="00811477">
            <w:pPr>
              <w:tabs>
                <w:tab w:val="left" w:pos="709"/>
                <w:tab w:val="left" w:pos="993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left="993" w:hanging="99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สาเหตุ </w:t>
            </w:r>
            <w:r w:rsidRPr="003C6A5F">
              <w:rPr>
                <w:rFonts w:ascii="TH SarabunPSK" w:hAnsi="TH SarabunPSK" w:cs="TH SarabunPSK"/>
                <w:color w:val="000000"/>
                <w:sz w:val="32"/>
                <w:szCs w:val="32"/>
              </w:rPr>
              <w:t>:</w:t>
            </w:r>
            <w:r w:rsidR="00811477" w:rsidRPr="008114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="00811477"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1) </w:t>
            </w:r>
            <w:r w:rsidR="00811477"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การจัดกิจกรรมการเรียนการสอนยังไม่สอดคล้องกับหลักสูตร </w:t>
            </w:r>
          </w:p>
          <w:p w14:paraId="3931D3D9" w14:textId="401001EF" w:rsidR="003A268A" w:rsidRPr="003C6A5F" w:rsidRDefault="00811477" w:rsidP="0053564F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left="851" w:right="-80" w:hanging="851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53564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</w:t>
            </w:r>
            <w:r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2) </w:t>
            </w:r>
            <w:r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การวัดและประเมินผลยังไม่ตรงกับมาตรฐานการเรียนรู้/ตัวชี้วัด</w:t>
            </w:r>
          </w:p>
        </w:tc>
        <w:tc>
          <w:tcPr>
            <w:tcW w:w="3261" w:type="dxa"/>
          </w:tcPr>
          <w:p w14:paraId="5D284425" w14:textId="77777777" w:rsidR="00811477" w:rsidRPr="0053564F" w:rsidRDefault="00811477" w:rsidP="0053564F">
            <w:pPr>
              <w:spacing w:after="0" w:line="240" w:lineRule="auto"/>
              <w:ind w:left="176" w:right="-53" w:hanging="176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ให้ครูจัดทำแผนการเรียนรู้ให้ตรงกับมาตรฐานการเรียนรู้/หลักสูตรสถานศึกษา เป็นรายสัปดาห์ /รายภาค /รายปี</w:t>
            </w:r>
          </w:p>
          <w:p w14:paraId="6CCB14EF" w14:textId="77777777" w:rsidR="00811477" w:rsidRPr="0053564F" w:rsidRDefault="00811477" w:rsidP="0053564F">
            <w:pPr>
              <w:spacing w:after="0" w:line="240" w:lineRule="auto"/>
              <w:ind w:left="176" w:right="-53" w:hanging="176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2.</w:t>
            </w:r>
            <w:r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จัดทำโครงการพัฒนายกระดับผลสัมฤทธิ์ทางการเรียน</w:t>
            </w:r>
          </w:p>
          <w:p w14:paraId="3266F6AA" w14:textId="6E3BCB11" w:rsidR="003A268A" w:rsidRPr="003C6A5F" w:rsidRDefault="00811477" w:rsidP="0053564F">
            <w:pPr>
              <w:spacing w:after="0" w:line="240" w:lineRule="auto"/>
              <w:ind w:right="-5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3. </w:t>
            </w:r>
            <w:r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ประเมินผลโดยยึดมาตรฐานการเรียนรู้ / ตัวชี้วัด และหลากหลายวิธีโดยยึดผู้เรียนเป็นสำคัญ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B3E8EF6" w14:textId="77777777" w:rsidR="003A268A" w:rsidRPr="003C6A5F" w:rsidRDefault="003A268A" w:rsidP="00811477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9FF5048" w14:textId="6C05CD1E" w:rsidR="003A268A" w:rsidRPr="0053564F" w:rsidRDefault="003A268A" w:rsidP="00811477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16 </w:t>
            </w:r>
            <w:r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พ.ค. 6</w:t>
            </w:r>
            <w:r w:rsidR="008F0CBE"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</w:t>
            </w:r>
          </w:p>
          <w:p w14:paraId="22B796A0" w14:textId="77777777" w:rsidR="003A268A" w:rsidRPr="0053564F" w:rsidRDefault="003A268A" w:rsidP="00811477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นายใหม่  รักหมู่</w:t>
            </w:r>
          </w:p>
          <w:p w14:paraId="18F2CE40" w14:textId="77777777" w:rsidR="00811477" w:rsidRPr="0053564F" w:rsidRDefault="00811477" w:rsidP="00811477">
            <w:pPr>
              <w:spacing w:after="0" w:line="240" w:lineRule="auto"/>
              <w:rPr>
                <w:rFonts w:hint="cs"/>
                <w:b/>
                <w:bCs/>
              </w:rPr>
            </w:pPr>
          </w:p>
          <w:p w14:paraId="781A4200" w14:textId="2D75D08F" w:rsidR="003A268A" w:rsidRPr="0053564F" w:rsidRDefault="003A268A" w:rsidP="00811477">
            <w:pPr>
              <w:pStyle w:val="a3"/>
              <w:spacing w:before="120"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8F0CBE" w:rsidRPr="0053564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ธ</w:t>
            </w:r>
            <w:r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8F0CBE" w:rsidRPr="0053564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</w:t>
            </w:r>
            <w:r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6</w:t>
            </w:r>
            <w:r w:rsidR="008F0CBE"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</w:p>
          <w:p w14:paraId="2262FDF3" w14:textId="77777777" w:rsidR="003A268A" w:rsidRPr="0053564F" w:rsidRDefault="003A268A" w:rsidP="00811477">
            <w:pPr>
              <w:pStyle w:val="a3"/>
              <w:spacing w:before="120"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นายใหม่  รักหมู่</w:t>
            </w:r>
          </w:p>
          <w:p w14:paraId="22D2F21C" w14:textId="6738C4EC" w:rsidR="003A268A" w:rsidRPr="0053564F" w:rsidRDefault="003A268A" w:rsidP="00811477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8F0CBE" w:rsidRPr="0053564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ธ</w:t>
            </w:r>
            <w:r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8F0CBE" w:rsidRPr="0053564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</w:t>
            </w:r>
            <w:r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6</w:t>
            </w:r>
            <w:r w:rsidR="008F0CBE"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</w:p>
          <w:p w14:paraId="119ED2A6" w14:textId="77777777" w:rsidR="003A268A" w:rsidRPr="0053564F" w:rsidRDefault="003A268A" w:rsidP="00811477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56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นายใหม่  รักหมู่</w:t>
            </w:r>
          </w:p>
          <w:p w14:paraId="1503DFCE" w14:textId="77777777" w:rsidR="003A268A" w:rsidRPr="003C6A5F" w:rsidRDefault="003A268A" w:rsidP="00FE1733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323F81F4" w14:textId="77777777" w:rsidR="003A268A" w:rsidRPr="003C6A5F" w:rsidRDefault="003A268A" w:rsidP="003A268A">
      <w:pPr>
        <w:pStyle w:val="a5"/>
        <w:rPr>
          <w:rFonts w:ascii="TH SarabunPSK" w:hAnsi="TH SarabunPSK" w:cs="TH SarabunPSK"/>
          <w:u w:val="single"/>
        </w:rPr>
      </w:pPr>
    </w:p>
    <w:p w14:paraId="496945FB" w14:textId="77777777" w:rsidR="003A268A" w:rsidRPr="003C6A5F" w:rsidRDefault="003A268A" w:rsidP="003A268A">
      <w:pPr>
        <w:pStyle w:val="a5"/>
        <w:rPr>
          <w:rFonts w:ascii="TH SarabunPSK" w:hAnsi="TH SarabunPSK" w:cs="TH SarabunPSK"/>
          <w:u w:val="single"/>
        </w:rPr>
      </w:pPr>
    </w:p>
    <w:p w14:paraId="66AE8DF1" w14:textId="77777777" w:rsidR="003A268A" w:rsidRPr="003C6A5F" w:rsidRDefault="003A268A" w:rsidP="003A268A">
      <w:pPr>
        <w:pStyle w:val="a5"/>
        <w:rPr>
          <w:rFonts w:ascii="TH SarabunPSK" w:hAnsi="TH SarabunPSK" w:cs="TH SarabunPSK"/>
          <w:u w:val="single"/>
        </w:rPr>
      </w:pPr>
    </w:p>
    <w:sectPr w:rsidR="003A268A" w:rsidRPr="003C6A5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7EC9" w14:textId="77777777" w:rsidR="00414B6B" w:rsidRDefault="00414B6B">
      <w:pPr>
        <w:spacing w:after="0" w:line="240" w:lineRule="auto"/>
      </w:pPr>
      <w:r>
        <w:separator/>
      </w:r>
    </w:p>
  </w:endnote>
  <w:endnote w:type="continuationSeparator" w:id="0">
    <w:p w14:paraId="0CDD880A" w14:textId="77777777" w:rsidR="00414B6B" w:rsidRDefault="0041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2394" w14:textId="77777777" w:rsidR="00414B6B" w:rsidRDefault="00414B6B">
      <w:pPr>
        <w:spacing w:after="0" w:line="240" w:lineRule="auto"/>
      </w:pPr>
      <w:r>
        <w:separator/>
      </w:r>
    </w:p>
  </w:footnote>
  <w:footnote w:type="continuationSeparator" w:id="0">
    <w:p w14:paraId="4313596D" w14:textId="77777777" w:rsidR="00414B6B" w:rsidRDefault="0041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592A" w14:textId="77777777" w:rsidR="006B6CC3" w:rsidRDefault="006B6CC3" w:rsidP="009B0666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077B"/>
    <w:multiLevelType w:val="multilevel"/>
    <w:tmpl w:val="A6F6D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945" w:hanging="375"/>
      </w:pPr>
      <w:rPr>
        <w:rFonts w:hint="default"/>
        <w:b w:val="0"/>
        <w:bCs w:val="0"/>
        <w:lang w:bidi="th-TH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440"/>
      </w:pPr>
      <w:rPr>
        <w:rFonts w:hint="default"/>
      </w:rPr>
    </w:lvl>
  </w:abstractNum>
  <w:abstractNum w:abstractNumId="1" w15:restartNumberingAfterBreak="0">
    <w:nsid w:val="63B61696"/>
    <w:multiLevelType w:val="multilevel"/>
    <w:tmpl w:val="AC5A87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90811114">
    <w:abstractNumId w:val="0"/>
  </w:num>
  <w:num w:numId="2" w16cid:durableId="332955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8A"/>
    <w:rsid w:val="00063B3C"/>
    <w:rsid w:val="00074DE9"/>
    <w:rsid w:val="003A268A"/>
    <w:rsid w:val="00414B6B"/>
    <w:rsid w:val="0053564F"/>
    <w:rsid w:val="006B6CC3"/>
    <w:rsid w:val="00811477"/>
    <w:rsid w:val="008F0CBE"/>
    <w:rsid w:val="00B4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32FF4"/>
  <w15:chartTrackingRefBased/>
  <w15:docId w15:val="{6841BFD7-C4D6-4006-9EFD-04D7143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68A"/>
    <w:pPr>
      <w:spacing w:after="200" w:line="276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2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A268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A268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A268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A26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A268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A26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A268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A26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A26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3A2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rsid w:val="003A268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qFormat/>
    <w:rsid w:val="003A2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rsid w:val="003A268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A2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A2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6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A26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268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3A2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semiHidden/>
    <w:rsid w:val="003A268A"/>
    <w:rPr>
      <w:rFonts w:ascii="Calibri" w:eastAsia="Calibri" w:hAnsi="Calibri" w:cs="Cordia New"/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Kamolgan Jingan</dc:creator>
  <cp:keywords/>
  <dc:description/>
  <cp:lastModifiedBy>Kamolgan Jingan</cp:lastModifiedBy>
  <cp:revision>3</cp:revision>
  <dcterms:created xsi:type="dcterms:W3CDTF">2024-09-19T07:32:00Z</dcterms:created>
  <dcterms:modified xsi:type="dcterms:W3CDTF">2025-08-15T07:47:00Z</dcterms:modified>
</cp:coreProperties>
</file>